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17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  <w:bookmarkStart w:id="0" w:name="_GoBack"/>
      <w:bookmarkEnd w:id="0"/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210C40F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(4.21)去除审核撤并学校弹窗的用户名和密码,数据安全管理员登记优化下载按钮无法使用,隐藏导出按钮,中考体育优化考点绑定搜索栏点击未绑定页面一直循环。</w:t>
            </w:r>
          </w:p>
          <w:p w14:paraId="590F8F0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(4.22)修复中考体育数据安全管理员登记下载功能不能使用的问题,修复下载模版性别出错的问题,更改上传文件缓存大小,使可以正常上传pdf文件,修改中考体育学校数据安全管理员页面组织树出现年级的问题,修改中考体育申请账号页面字样。</w:t>
            </w:r>
          </w:p>
          <w:p w14:paraId="2A16B9D2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(4.23)数据安全管理员登记同步中考体育数据库完成。</w:t>
            </w:r>
          </w:p>
          <w:p w14:paraId="246C94AB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(4.24)数据安全管理员登记数量,登记率显示,上传两次文件的更新优化,及wechat项目部分属性增加Long类型配置,使不会丢失精度,使保存到其他库的时候数据准确,修改获取数据的格式使用户界面修改弹窗的归属区域能够正常显示。</w:t>
            </w:r>
          </w:p>
          <w:p w14:paraId="6CCB7E1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362811B6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(4.21)初步完成新体测项目切换账号功能。</w:t>
            </w:r>
          </w:p>
          <w:p w14:paraId="326CCC53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(4.24)修复中考体育组织树问题(数据库),导入学生信息从身份证获取性别。</w:t>
            </w:r>
          </w:p>
          <w:p w14:paraId="07993A05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会议类</w:t>
            </w:r>
          </w:p>
          <w:p w14:paraId="642E9CEE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1.(4.24)参加乌鲁木齐一中模拟中考体育活动组织会议。</w:t>
            </w:r>
          </w:p>
          <w:p w14:paraId="473CEFE2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  <w:p w14:paraId="52349823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(4.23)兵团十一师第一中学中考模拟提供技术保障,成绩打印,数据传输以及设备调试安装等。</w:t>
            </w:r>
          </w:p>
          <w:p w14:paraId="5D077CC5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(4.25)参与中考模拟项目,对一中进行场地设置,对数据传输和设备调试方面进行协助。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5E86F1A3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3C64FFC0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跨系统问题响应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  <w:t>,处理不够仔细,效率不够高,存在一定的安全风险。</w:t>
            </w:r>
          </w:p>
          <w:p w14:paraId="2015D43A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  <w:t>中考体育系统链路不够明确,存在修复bug中数据库不明确的问题。</w:t>
            </w:r>
          </w:p>
          <w:p w14:paraId="766AE732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4AAA8539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实施文档版本管理制度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  <w:t>,使随时可以查看两个系统间的联络调度。</w:t>
            </w:r>
          </w:p>
          <w:p w14:paraId="6A27D23E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default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  <w:t>还需要进一步熟悉数据库,及分库等数据存储的方式方法。</w:t>
            </w:r>
          </w:p>
          <w:p w14:paraId="25680C27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5795DBD6">
            <w:pPr>
              <w:pStyle w:val="21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保证学生体测项目和模拟中考项目的数据传输正常。</w:t>
            </w:r>
          </w:p>
          <w:p w14:paraId="310F1574">
            <w:pPr>
              <w:pStyle w:val="21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参与中考模拟项目,服从组织安排的各项任务。</w:t>
            </w: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2FD59"/>
    <w:multiLevelType w:val="singleLevel"/>
    <w:tmpl w:val="A0F2FD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A5F2A10"/>
    <w:multiLevelType w:val="singleLevel"/>
    <w:tmpl w:val="DA5F2A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622A374"/>
    <w:multiLevelType w:val="singleLevel"/>
    <w:tmpl w:val="F622A3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4">
    <w:nsid w:val="139BF8FB"/>
    <w:multiLevelType w:val="singleLevel"/>
    <w:tmpl w:val="139BF8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4558A75"/>
    <w:multiLevelType w:val="singleLevel"/>
    <w:tmpl w:val="44558A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A673C56"/>
    <w:multiLevelType w:val="singleLevel"/>
    <w:tmpl w:val="5A673C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2B128D"/>
    <w:rsid w:val="012B64AF"/>
    <w:rsid w:val="01395070"/>
    <w:rsid w:val="015123B9"/>
    <w:rsid w:val="015679D0"/>
    <w:rsid w:val="016E71F5"/>
    <w:rsid w:val="017460A8"/>
    <w:rsid w:val="01815282"/>
    <w:rsid w:val="018F2EE2"/>
    <w:rsid w:val="01967D31"/>
    <w:rsid w:val="01973B44"/>
    <w:rsid w:val="01995B0E"/>
    <w:rsid w:val="019B623E"/>
    <w:rsid w:val="01A2198A"/>
    <w:rsid w:val="01B27BA1"/>
    <w:rsid w:val="01CC1A40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59586C"/>
    <w:rsid w:val="06651661"/>
    <w:rsid w:val="06735FF1"/>
    <w:rsid w:val="06823121"/>
    <w:rsid w:val="06BC6527"/>
    <w:rsid w:val="06DF0467"/>
    <w:rsid w:val="06E20DB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28386F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2867E1"/>
    <w:rsid w:val="164C4B09"/>
    <w:rsid w:val="164F08A4"/>
    <w:rsid w:val="16504596"/>
    <w:rsid w:val="167504A0"/>
    <w:rsid w:val="16A448E1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2514A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242951"/>
    <w:rsid w:val="1D337ECD"/>
    <w:rsid w:val="1D3C1D18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B663AB"/>
    <w:rsid w:val="1EBF050A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AD333E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25CD9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B41CA5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87FBF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D9148B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9F69BC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2A453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B371F1"/>
    <w:rsid w:val="3BC01D59"/>
    <w:rsid w:val="3C095928"/>
    <w:rsid w:val="3C1F4887"/>
    <w:rsid w:val="3C2448F8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1637D"/>
    <w:rsid w:val="41F853CF"/>
    <w:rsid w:val="42134546"/>
    <w:rsid w:val="425014A8"/>
    <w:rsid w:val="426D3D5B"/>
    <w:rsid w:val="427434D5"/>
    <w:rsid w:val="428940CB"/>
    <w:rsid w:val="42B9333F"/>
    <w:rsid w:val="42D2510D"/>
    <w:rsid w:val="42D77C69"/>
    <w:rsid w:val="42F56708"/>
    <w:rsid w:val="42F67F5E"/>
    <w:rsid w:val="430005FE"/>
    <w:rsid w:val="43066E21"/>
    <w:rsid w:val="4316624B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A285BAA"/>
    <w:rsid w:val="4A2F40FA"/>
    <w:rsid w:val="4A7A7ECF"/>
    <w:rsid w:val="4A91207C"/>
    <w:rsid w:val="4AB368C6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560B4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A9473B"/>
    <w:rsid w:val="4FC4793A"/>
    <w:rsid w:val="4FC60E49"/>
    <w:rsid w:val="4FC96098"/>
    <w:rsid w:val="4FD55530"/>
    <w:rsid w:val="4FFC466B"/>
    <w:rsid w:val="501A73E7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C31D4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1E8779D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826E07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025AE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C63AFD"/>
    <w:rsid w:val="58E63592"/>
    <w:rsid w:val="59030A18"/>
    <w:rsid w:val="5955323E"/>
    <w:rsid w:val="5960230F"/>
    <w:rsid w:val="59613991"/>
    <w:rsid w:val="597E1D61"/>
    <w:rsid w:val="59831B59"/>
    <w:rsid w:val="59871CD7"/>
    <w:rsid w:val="598F694E"/>
    <w:rsid w:val="59D6612D"/>
    <w:rsid w:val="59F83D84"/>
    <w:rsid w:val="5A074538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625E17"/>
    <w:rsid w:val="5F7647A2"/>
    <w:rsid w:val="5F7D704B"/>
    <w:rsid w:val="5F814D8D"/>
    <w:rsid w:val="5F9A5E4E"/>
    <w:rsid w:val="5F9D5A55"/>
    <w:rsid w:val="5FB77CCA"/>
    <w:rsid w:val="5FBB3337"/>
    <w:rsid w:val="5FC60F0F"/>
    <w:rsid w:val="5FC928E8"/>
    <w:rsid w:val="5FCD4855"/>
    <w:rsid w:val="5FD9057D"/>
    <w:rsid w:val="5FE53F99"/>
    <w:rsid w:val="5FED2422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179D9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12CDD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CE6C7A"/>
    <w:rsid w:val="6BCF2EE1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3379DD"/>
    <w:rsid w:val="70600B8C"/>
    <w:rsid w:val="706A0290"/>
    <w:rsid w:val="706E6C67"/>
    <w:rsid w:val="707A1AB0"/>
    <w:rsid w:val="70CB40BA"/>
    <w:rsid w:val="70FC24C5"/>
    <w:rsid w:val="710E3FA6"/>
    <w:rsid w:val="712E1E06"/>
    <w:rsid w:val="713E6423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74DC"/>
    <w:rsid w:val="72524FA2"/>
    <w:rsid w:val="725C5697"/>
    <w:rsid w:val="726C71D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8B3A66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B48B6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85637A"/>
    <w:rsid w:val="77950F7E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F2087"/>
    <w:rsid w:val="79450DCC"/>
    <w:rsid w:val="79556C16"/>
    <w:rsid w:val="79586707"/>
    <w:rsid w:val="796630BC"/>
    <w:rsid w:val="796C3F60"/>
    <w:rsid w:val="797D616D"/>
    <w:rsid w:val="797F0137"/>
    <w:rsid w:val="79857DE7"/>
    <w:rsid w:val="79907C4E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722A7F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8D69DE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19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3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8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4">
    <w:name w:val="页脚 字符"/>
    <w:link w:val="6"/>
    <w:qFormat/>
    <w:uiPriority w:val="99"/>
    <w:rPr>
      <w:kern w:val="2"/>
    </w:rPr>
  </w:style>
  <w:style w:type="character" w:customStyle="1" w:styleId="15">
    <w:name w:val="页眉 字符"/>
    <w:link w:val="7"/>
    <w:qFormat/>
    <w:uiPriority w:val="99"/>
    <w:rPr>
      <w:kern w:val="2"/>
    </w:rPr>
  </w:style>
  <w:style w:type="character" w:customStyle="1" w:styleId="16">
    <w:name w:val="无间隔 字符"/>
    <w:link w:val="17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7">
    <w:name w:val="无间隔1"/>
    <w:link w:val="16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19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0">
    <w:name w:val="z-窗体顶端1"/>
    <w:basedOn w:val="1"/>
    <w:qFormat/>
    <w:uiPriority w:val="34"/>
    <w:pPr>
      <w:ind w:firstLine="420" w:firstLineChars="200"/>
    </w:pPr>
  </w:style>
  <w:style w:type="paragraph" w:customStyle="1" w:styleId="21">
    <w:name w:val="列表段落1"/>
    <w:basedOn w:val="1"/>
    <w:qFormat/>
    <w:uiPriority w:val="34"/>
    <w:pPr>
      <w:ind w:firstLine="420" w:firstLineChars="200"/>
    </w:p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710</Words>
  <Characters>776</Characters>
  <Lines>1</Lines>
  <Paragraphs>1</Paragraphs>
  <TotalTime>13</TotalTime>
  <ScaleCrop>false</ScaleCrop>
  <LinksUpToDate>false</LinksUpToDate>
  <CharactersWithSpaces>789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2025-05-09T14:40:37Z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